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58F8E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4DAE3511" w14:textId="77777777" w:rsidR="00E21DBC" w:rsidRDefault="00E21DBC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</w:p>
    <w:p w14:paraId="58DE121E" w14:textId="1C6ADE8B" w:rsidR="00585D02" w:rsidRPr="0064764D" w:rsidRDefault="00585D02" w:rsidP="0064764D">
      <w:pPr>
        <w:pStyle w:val="TrePisma"/>
        <w:spacing w:line="276" w:lineRule="auto"/>
        <w:ind w:firstLine="0"/>
      </w:pPr>
      <w:r w:rsidRPr="00670DAB">
        <w:rPr>
          <w:rFonts w:cs="Arial"/>
          <w:spacing w:val="4"/>
        </w:rPr>
        <w:t xml:space="preserve">W nawiązaniu do </w:t>
      </w:r>
      <w:r w:rsidR="00771F79" w:rsidRPr="00670DAB">
        <w:rPr>
          <w:rFonts w:cs="Arial"/>
          <w:spacing w:val="4"/>
        </w:rPr>
        <w:t>zamówienia pn.:</w:t>
      </w:r>
      <w:r w:rsidR="0052694F" w:rsidRPr="00670DAB">
        <w:rPr>
          <w:rFonts w:cs="Arial"/>
          <w:spacing w:val="4"/>
        </w:rPr>
        <w:t xml:space="preserve"> </w:t>
      </w:r>
      <w:r w:rsidR="00604B16" w:rsidRPr="00300539">
        <w:rPr>
          <w:rFonts w:cs="Arial"/>
          <w:spacing w:val="4"/>
        </w:rPr>
        <w:t>„</w:t>
      </w:r>
      <w:sdt>
        <w:sdtPr>
          <w:rPr>
            <w:rFonts w:cs="Arial"/>
            <w:spacing w:val="4"/>
          </w:rPr>
          <w:id w:val="1700582000"/>
          <w:placeholder>
            <w:docPart w:val="2010DEAEBBEB46FFB03774398C0541F1"/>
          </w:placeholder>
        </w:sdtPr>
        <w:sdtEndPr>
          <w:rPr>
            <w:rFonts w:eastAsiaTheme="minorHAnsi"/>
            <w:lang w:eastAsia="en-US"/>
          </w:rPr>
        </w:sdtEndPr>
        <w:sdtContent>
          <w:r w:rsidR="0064764D">
            <w:t>Kompleksowa obsługa Muzeum Techniki Drogowej i Mostowej GDDKiA Oddziału w</w:t>
          </w:r>
          <w:r w:rsidR="0064764D">
            <w:t xml:space="preserve"> </w:t>
          </w:r>
        </w:sdtContent>
      </w:sdt>
      <w:r w:rsidR="0064764D">
        <w:t>Lublinie z siedzibą w Zamościu w zakresie określonym w Opisie przedmiotu</w:t>
      </w:r>
      <w:r w:rsidR="0064764D">
        <w:t xml:space="preserve"> </w:t>
      </w:r>
      <w:r w:rsidR="0064764D">
        <w:t>zamówienia</w:t>
      </w:r>
      <w:r w:rsidR="00F166CD" w:rsidRPr="00670DAB">
        <w:rPr>
          <w:rFonts w:cs="Arial"/>
          <w:spacing w:val="4"/>
        </w:rPr>
        <w:t xml:space="preserve">, </w:t>
      </w:r>
      <w:r w:rsidR="00E84F4F" w:rsidRPr="00670DAB">
        <w:rPr>
          <w:rFonts w:cs="Arial"/>
          <w:spacing w:val="4"/>
        </w:rPr>
        <w:t>w postępowaniu o </w:t>
      </w:r>
      <w:r w:rsidRPr="00670DAB">
        <w:rPr>
          <w:rFonts w:cs="Arial"/>
          <w:spacing w:val="4"/>
        </w:rPr>
        <w:t>ud</w:t>
      </w:r>
      <w:r w:rsidR="00771F79" w:rsidRPr="00670DAB">
        <w:rPr>
          <w:rFonts w:cs="Arial"/>
          <w:spacing w:val="4"/>
        </w:rPr>
        <w:t xml:space="preserve">zielenie </w:t>
      </w:r>
      <w:r w:rsidR="00771F79">
        <w:rPr>
          <w:rFonts w:cs="Arial"/>
          <w:spacing w:val="4"/>
        </w:rPr>
        <w:t>zamówienia publicznego,</w:t>
      </w:r>
    </w:p>
    <w:p w14:paraId="5A69ECD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2CB04CE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281F383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4E679CAA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77F208D0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1B49095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70357891" w14:textId="77777777" w:rsidR="00202EB2" w:rsidRDefault="00585D0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358626E7" w14:textId="77777777" w:rsid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</w:p>
    <w:p w14:paraId="2E38DD77" w14:textId="4A9170B2" w:rsidR="00585D02" w:rsidRPr="00202EB2" w:rsidRDefault="00202EB2" w:rsidP="00202EB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E5127F">
        <w:rPr>
          <w:b/>
          <w:sz w:val="20"/>
          <w:szCs w:val="20"/>
        </w:rPr>
        <w:t>Podpis :</w:t>
      </w:r>
    </w:p>
    <w:p w14:paraId="5694E0FE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5CF89" w14:textId="77777777" w:rsidR="003C0235" w:rsidRDefault="003C0235" w:rsidP="00585D02">
      <w:pPr>
        <w:spacing w:after="0" w:line="240" w:lineRule="auto"/>
      </w:pPr>
      <w:r>
        <w:separator/>
      </w:r>
    </w:p>
  </w:endnote>
  <w:endnote w:type="continuationSeparator" w:id="0">
    <w:p w14:paraId="4009B50D" w14:textId="77777777" w:rsidR="003C0235" w:rsidRDefault="003C0235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5B223" w14:textId="77777777" w:rsidR="003C0235" w:rsidRDefault="003C0235" w:rsidP="00585D02">
      <w:pPr>
        <w:spacing w:after="0" w:line="240" w:lineRule="auto"/>
      </w:pPr>
      <w:r>
        <w:separator/>
      </w:r>
    </w:p>
  </w:footnote>
  <w:footnote w:type="continuationSeparator" w:id="0">
    <w:p w14:paraId="2E8CEDA0" w14:textId="77777777" w:rsidR="003C0235" w:rsidRDefault="003C0235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06411"/>
    <w:rsid w:val="00037568"/>
    <w:rsid w:val="000519E4"/>
    <w:rsid w:val="000A5C0F"/>
    <w:rsid w:val="000C5CD7"/>
    <w:rsid w:val="001C1965"/>
    <w:rsid w:val="001E36AD"/>
    <w:rsid w:val="00202EB2"/>
    <w:rsid w:val="002300A8"/>
    <w:rsid w:val="002333F1"/>
    <w:rsid w:val="002C0F56"/>
    <w:rsid w:val="002C341C"/>
    <w:rsid w:val="00396040"/>
    <w:rsid w:val="003B0692"/>
    <w:rsid w:val="003C0235"/>
    <w:rsid w:val="00441FD1"/>
    <w:rsid w:val="004950CA"/>
    <w:rsid w:val="0052694F"/>
    <w:rsid w:val="00542B9E"/>
    <w:rsid w:val="00550AD7"/>
    <w:rsid w:val="00570C26"/>
    <w:rsid w:val="00585D02"/>
    <w:rsid w:val="00586C15"/>
    <w:rsid w:val="00586E2D"/>
    <w:rsid w:val="00604B16"/>
    <w:rsid w:val="0063152D"/>
    <w:rsid w:val="0064764D"/>
    <w:rsid w:val="00670DAB"/>
    <w:rsid w:val="00686834"/>
    <w:rsid w:val="006872B1"/>
    <w:rsid w:val="006975DD"/>
    <w:rsid w:val="006A0163"/>
    <w:rsid w:val="006C1914"/>
    <w:rsid w:val="006C599D"/>
    <w:rsid w:val="007146CE"/>
    <w:rsid w:val="00771F79"/>
    <w:rsid w:val="007801DE"/>
    <w:rsid w:val="007B7A38"/>
    <w:rsid w:val="0089740D"/>
    <w:rsid w:val="008E30EC"/>
    <w:rsid w:val="00935FF2"/>
    <w:rsid w:val="009603D5"/>
    <w:rsid w:val="00961592"/>
    <w:rsid w:val="00986D5E"/>
    <w:rsid w:val="009F4EF5"/>
    <w:rsid w:val="00A54208"/>
    <w:rsid w:val="00BC0BEE"/>
    <w:rsid w:val="00BF2E73"/>
    <w:rsid w:val="00C40B03"/>
    <w:rsid w:val="00C67152"/>
    <w:rsid w:val="00CD6517"/>
    <w:rsid w:val="00D62832"/>
    <w:rsid w:val="00D63038"/>
    <w:rsid w:val="00D84733"/>
    <w:rsid w:val="00D92F3D"/>
    <w:rsid w:val="00DC6557"/>
    <w:rsid w:val="00DC7AE0"/>
    <w:rsid w:val="00DD35FE"/>
    <w:rsid w:val="00E21DBC"/>
    <w:rsid w:val="00E5127F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  <w:style w:type="paragraph" w:customStyle="1" w:styleId="TrePisma">
    <w:name w:val="TreśćPisma"/>
    <w:basedOn w:val="Normalny"/>
    <w:link w:val="TrePismaZnak"/>
    <w:qFormat/>
    <w:rsid w:val="0064764D"/>
    <w:pPr>
      <w:spacing w:after="0" w:line="240" w:lineRule="auto"/>
      <w:ind w:right="68" w:firstLine="567"/>
    </w:pPr>
    <w:rPr>
      <w:rFonts w:eastAsia="Times New Roman"/>
      <w:sz w:val="20"/>
      <w:szCs w:val="20"/>
      <w:lang w:eastAsia="pl-PL"/>
    </w:rPr>
  </w:style>
  <w:style w:type="character" w:customStyle="1" w:styleId="TrePismaZnak">
    <w:name w:val="TreśćPisma Znak"/>
    <w:basedOn w:val="Domylnaczcionkaakapitu"/>
    <w:link w:val="TrePisma"/>
    <w:rsid w:val="0064764D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10DEAEBBEB46FFB03774398C0541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4795B-79F7-455E-99D4-4BADDBE0A9A3}"/>
      </w:docPartPr>
      <w:docPartBody>
        <w:p w:rsidR="004B592B" w:rsidRDefault="004C5C34" w:rsidP="004C5C34">
          <w:pPr>
            <w:pStyle w:val="2010DEAEBBEB46FFB03774398C0541F1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FB5"/>
    <w:rsid w:val="00340C44"/>
    <w:rsid w:val="00442FF6"/>
    <w:rsid w:val="004B592B"/>
    <w:rsid w:val="004C5C34"/>
    <w:rsid w:val="00586E2D"/>
    <w:rsid w:val="006921C5"/>
    <w:rsid w:val="006C1914"/>
    <w:rsid w:val="00721E8B"/>
    <w:rsid w:val="00A4784B"/>
    <w:rsid w:val="00B13783"/>
    <w:rsid w:val="00B419A3"/>
    <w:rsid w:val="00D535AD"/>
    <w:rsid w:val="00DB02E9"/>
    <w:rsid w:val="00E65FB5"/>
    <w:rsid w:val="00EE4895"/>
    <w:rsid w:val="00F8728D"/>
    <w:rsid w:val="00F9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C5C34"/>
    <w:rPr>
      <w:color w:val="808080"/>
    </w:rPr>
  </w:style>
  <w:style w:type="paragraph" w:customStyle="1" w:styleId="2010DEAEBBEB46FFB03774398C0541F1">
    <w:name w:val="2010DEAEBBEB46FFB03774398C0541F1"/>
    <w:rsid w:val="004C5C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Minkiewicz Łukasz</cp:lastModifiedBy>
  <cp:revision>4</cp:revision>
  <dcterms:created xsi:type="dcterms:W3CDTF">2025-11-05T13:01:00Z</dcterms:created>
  <dcterms:modified xsi:type="dcterms:W3CDTF">2025-11-25T10:29:00Z</dcterms:modified>
</cp:coreProperties>
</file>